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Lucida Sans Unicode" w:hAnsi="Lucida Sans Unicode" w:cs="Lucida Sans Unicode"/>
          <w:sz w:val="28"/>
          <w:sz-cs w:val="28"/>
        </w:rPr>
        <w:t xml:space="preserve">Soepen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8. Soto Ayam € 4,50 </w:t>
        <w:br/>
        <w:t xml:space="preserve">Fijn en aromatische gekruide kippenbouillon soep. </w:t>
        <w:br/>
        <w:t xml:space="preserve"/>
        <w:br/>
        <w:t xml:space="preserve">9. Tomaten soep € 4,50</w:t>
        <w:br/>
        <w:t xml:space="preserve">Een frisse tomaten soep bereid op Indonesische wijze. </w:t>
        <w:br/>
        <w:t xml:space="preserve"/>
        <w:br/>
        <w:t xml:space="preserve">10. Soep Sayur € 4,50</w:t>
        <w:br/>
        <w:t xml:space="preserve">Een frisse heldere oosterse verse groente soep. 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Voorgerechten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11. Loempia Udang € 6,50</w:t>
        <w:br/>
        <w:t xml:space="preserve">Krokante bladerdeeg gevuld met garnalen, diverse groenten en gekruide pindasaus. </w:t>
        <w:br/>
        <w:t xml:space="preserve"/>
        <w:br/>
        <w:t xml:space="preserve">12. Loempia Indonesia € 4,50</w:t>
        <w:br/>
        <w:t xml:space="preserve">Krokante bladerdeeg gevuld met kipfilet, diverse groenten en pikante tomatensaus. </w:t>
        <w:br/>
        <w:t xml:space="preserve"/>
        <w:br/>
        <w:t xml:space="preserve">13. Pangsit Goreng € 4,50</w:t>
        <w:br/>
        <w:t xml:space="preserve">Krokante bladerdeeg gevuld met varkensgehakt en tomatensaus. </w:t>
        <w:br/>
        <w:t xml:space="preserve"/>
        <w:br/>
        <w:t xml:space="preserve">14. Batavia Mix € 4,50</w:t>
        <w:br/>
        <w:t xml:space="preserve">Mix van pangsit en loempia. </w:t>
        <w:br/>
        <w:t xml:space="preserve"/>
        <w:br/>
        <w:t xml:space="preserve">15. Saté Ayam € 4,50 </w:t>
        <w:br/>
        <w:t xml:space="preserve">Geroosterd kipfilet met gekruide pindasaus, 4 stokjes. </w:t>
        <w:br/>
        <w:t xml:space="preserve"/>
        <w:br/>
        <w:t xml:space="preserve">16. Saté Udang € 7,50</w:t>
        <w:br/>
        <w:t xml:space="preserve">Geroosterd grote garnalen met speciale pittige kruiden, 4 stokjes. </w:t>
        <w:br/>
        <w:t xml:space="preserve"/>
        <w:br/>
        <w:t xml:space="preserve">17. Saté Bali € 6,50</w:t>
        <w:br/>
        <w:t xml:space="preserve">Gemarineerd en geroosterd ossehaas met verse kruiden, 4 stokjes. </w:t>
        <w:br/>
        <w:t xml:space="preserve"/>
        <w:br/>
        <w:t xml:space="preserve">18. Saté Makasar € 5,00</w:t>
        <w:br/>
        <w:t xml:space="preserve">Gemarineerd en geroosterd varkenshaas met pittige kruiden,4 stokjes. </w:t>
        <w:br/>
        <w:t xml:space="preserve"/>
        <w:br/>
        <w:t xml:space="preserve">19. Saté Babi € 4,50</w:t>
        <w:br/>
        <w:t xml:space="preserve">Geroosterd varkensvlees met gekruide pindasaus, 4 stokjes. </w:t>
        <w:br/>
        <w:t xml:space="preserve"/>
        <w:br/>
        <w:t xml:space="preserve">20. Saté Ketjap € 4,50</w:t>
        <w:br/>
        <w:t xml:space="preserve">Geroosterd varkensvlees met gekruide pikante sojasaus,4 stokjes. </w:t>
        <w:br/>
        <w:t xml:space="preserve"/>
        <w:br/>
        <w:t xml:space="preserve">21. Saté Kambing Madura € 6,50</w:t>
        <w:br/>
        <w:t xml:space="preserve">Geroosterd geitenvlees met gekruide pittige sojasaus, 4 stokjes. </w:t>
        <w:br/>
        <w:t xml:space="preserve"/>
        <w:br/>
        <w:t xml:space="preserve">22. Saté Mix € 4,80</w:t>
        <w:br/>
        <w:t xml:space="preserve">Mix van 4 soorten saté s. </w:t>
        <w:br/>
        <w:t xml:space="preserve"/>
        <w:br/>
        <w:t xml:space="preserve">23. Emping Melinjo € 4,00</w:t>
        <w:br/>
        <w:t xml:space="preserve">Indonesisch bijgerecht gemaakt van melinjo noten. </w:t>
        <w:br/>
        <w:t xml:space="preserve"/>
        <w:br/>
        <w:t xml:space="preserve">24. Krupuk Udang € 3,50 </w:t>
        <w:br/>
        <w:t xml:space="preserve">Indonesisch bijgerecht met garnalen smaak. </w:t>
        <w:br/>
        <w:t xml:space="preserve"/>
        <w:br/>
        <w:t xml:space="preserve">25. Krupuk Singkong € 3,50</w:t>
        <w:br/>
        <w:t xml:space="preserve">Cracker gemaakt uit cassavemeel. </w:t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Lunch menu's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( van 12.00 tot 16.00 uur )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Lunch A: € 12,50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Soto Ayam</w:t>
        <w:br/>
        <w:t xml:space="preserve">Kippensoep</w:t>
        <w:br/>
        <w:t xml:space="preserve">Nasi / Bami goreng rames</w:t>
        <w:br/>
        <w:t xml:space="preserve">Gebakken rijst / bami geserveerd met 3 soorten vlees.</w:t>
        <w:br/>
        <w:t xml:space="preserve">2 stokjes saté, groente en krupuk.</w:t>
        <w:br/>
        <w:t xml:space="preserve">Koffie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Lunch B: € 13,50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Soto Ayam</w:t>
        <w:br/>
        <w:t xml:space="preserve">Kippensoep</w:t>
        <w:br/>
        <w:t xml:space="preserve">Nasi Goreng Djawa</w:t>
        <w:br/>
        <w:t xml:space="preserve">Extra pittig gebakken rijst gevuld met vlees, </w:t>
        <w:br/>
        <w:t xml:space="preserve">geserveerd met 2 stokjes saté, vlees en groente.</w:t>
        <w:br/>
        <w:t xml:space="preserve">Koffie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Lunch C: € 13,90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Pangsit</w:t>
        <w:br/>
        <w:t xml:space="preserve">Krokant bladerdeeg gevuld met varkensgehakt.</w:t>
        <w:br/>
        <w:t xml:space="preserve">Ayam Panggang Ketjap</w:t>
        <w:br/>
        <w:t xml:space="preserve">Gemarineerd en daarna geroosterd stukjes kip</w:t>
        <w:br/>
        <w:t xml:space="preserve">met speciaal pittig gekruide sojasaus.</w:t>
        <w:br/>
        <w:t xml:space="preserve">Koffie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Lunch D: € 15,50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Makasar</w:t>
        <w:br/>
        <w:t xml:space="preserve">Gemarineerd en geroosterd varkenshaas</w:t>
        <w:br/>
        <w:t xml:space="preserve">met pittige kruiden, 3 stokjes.</w:t>
        <w:br/>
        <w:t xml:space="preserve">Babi Panggang Batavia</w:t>
        <w:br/>
        <w:t xml:space="preserve">Gemarineerd en geroosterd varkensvlees met zoetzure saus.</w:t>
        <w:br/>
        <w:t xml:space="preserve">Koffie</w:t>
        <w:br/>
        <w:t xml:space="preserve"/>
        <w:br/>
        <w:t xml:space="preserve">Bovengenoemde gerechten niet op Zondag en Feestdagen.</w:t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Batavia "GRILL SPECIAAL"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Mix van verschillende soorten saté (€ 19,00 per persoon)</w:t>
        <w:br/>
        <w:t xml:space="preserve">Geserveerd met witte rijst, een soort warme groente, Atjar en Krupuk 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Voorgerecht: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Soto Ayam 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Hoofdgerechten :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Ayam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Bali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Babi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Udang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Ketjap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Kambing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Makasar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Saté Panggang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Gado-Gado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Sayor Lodeh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Pisang Goreng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Krupuk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"Specialiteiten van het restaurant"</w:t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Vleesgerechten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Geserveerd met witte rijst, een soort warme groente, Atjar en Krupuk</w:t>
        <w:br/>
        <w:t xml:space="preserve"/>
        <w:br/>
        <w:t xml:space="preserve">25. Gulei Kambing Jawa € 14,50</w:t>
        <w:br/>
        <w:t xml:space="preserve">Extra Pittig gekruide geitevlees in speciale bouillon. </w:t>
        <w:br/>
        <w:t xml:space="preserve"/>
        <w:br/>
        <w:t xml:space="preserve">26. Daging Rendang € 13,00</w:t>
        <w:br/>
        <w:t xml:space="preserve">Extra pittig gesudderd rundvlees. </w:t>
        <w:br/>
        <w:t xml:space="preserve"/>
        <w:br/>
        <w:t xml:space="preserve">27. Empal Bali € 13,00</w:t>
        <w:br/>
        <w:t xml:space="preserve">Gesudderd rundvlees in gekruide sojasaus. </w:t>
        <w:br/>
        <w:t xml:space="preserve"/>
        <w:br/>
        <w:t xml:space="preserve">28. Daging Rudjak € 13,00</w:t>
        <w:br/>
        <w:t xml:space="preserve">Gekruide, gesudderd rundvlees in pittige kokossaus. </w:t>
        <w:br/>
        <w:t xml:space="preserve"/>
        <w:br/>
        <w:t xml:space="preserve">29. Babi Panggang Batavia € 13,00</w:t>
        <w:br/>
        <w:t xml:space="preserve">Gemarineerd en daarna gegrild mager varkensvlees met gekruide tomatensaus. </w:t>
        <w:br/>
        <w:t xml:space="preserve"/>
        <w:br/>
        <w:t xml:space="preserve">30. Babi Bumbu Pedies € 13,00</w:t>
        <w:br/>
        <w:t xml:space="preserve">Gesudderd extra pittige varkensvlees in tomatensaus. </w:t>
        <w:br/>
        <w:t xml:space="preserve"/>
        <w:br/>
        <w:t xml:space="preserve">Alle Gerechten in plaats van witte rijst met Nasi Kuning, Bami Goreng, Nasi Goreng of lontong kosten extra: € 1,50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Kipgerechten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Geserveerd met witte rijst, een soort warme groente, Atjar en Krupuk</w:t>
        <w:br/>
        <w:t xml:space="preserve"/>
        <w:br/>
        <w:t xml:space="preserve">31. Ayam Goreng Batavia € 13,00</w:t>
        <w:br/>
        <w:t xml:space="preserve">Gemarineerd en gebakken Kipfilet met Gekruide tomatensaus. </w:t>
        <w:br/>
        <w:t xml:space="preserve"/>
        <w:br/>
        <w:t xml:space="preserve">32. Ayam Panggang Makasar € 13,50</w:t>
        <w:br/>
        <w:t xml:space="preserve">Gemarineerd en daarna geroosterd Stukjes Kip met speciaal pittig gekruide Kokossaus. </w:t>
        <w:br/>
        <w:t xml:space="preserve"/>
        <w:br/>
        <w:t xml:space="preserve">33. Ayam Panggang Ketjap € 13,50</w:t>
        <w:br/>
        <w:t xml:space="preserve">Gemarineerd en daarna geroosterd stukjes kip met speciaal pittig gekruide sojasaus. </w:t>
        <w:br/>
        <w:t xml:space="preserve"/>
        <w:br/>
        <w:t xml:space="preserve">34. Ayam Keri Djawa € 13,00</w:t>
        <w:br/>
        <w:t xml:space="preserve">Gekookte kipfilet in Javaanse kerrysaus. </w:t>
        <w:br/>
        <w:t xml:space="preserve"/>
        <w:br/>
        <w:t xml:space="preserve">35. Ayam Ritja-Ritja € 13,00</w:t>
        <w:br/>
        <w:t xml:space="preserve">Een op pittig wijze bereid kipfilet in tomatensaus. </w:t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"Specialiteiten van het restaurant"</w:t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Zeegerechten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Geserveerd met witte rijst en een soort warme groente.</w:t>
        <w:br/>
        <w:t xml:space="preserve"/>
        <w:br/>
        <w:t xml:space="preserve">Atjar en Krupuk 36. Udang Goreng Batavia € 18,50</w:t>
        <w:br/>
        <w:t xml:space="preserve">Gebakken grote gepelde garnalen met zoetzure saus. </w:t>
        <w:br/>
        <w:t xml:space="preserve"/>
        <w:br/>
        <w:t xml:space="preserve">37. Udang Bumbu Rudjak € 18,50</w:t>
        <w:br/>
        <w:t xml:space="preserve">Gebakken grote gepelde garnalen in speciale gekruide pittige tomatensaus,op de oosterse manier bereid. </w:t>
        <w:br/>
        <w:t xml:space="preserve"/>
        <w:br/>
        <w:t xml:space="preserve">38. Ikan Bumbu Bali € 14,50</w:t>
        <w:br/>
        <w:t xml:space="preserve">Gebakken makreel in een pikante Balinese saus. </w:t>
        <w:br/>
        <w:t xml:space="preserve"/>
        <w:br/>
        <w:t xml:space="preserve">39. Telur Dadar Udang € 15,50</w:t>
        <w:br/>
        <w:t xml:space="preserve">Omelet goed gevuld met garnalen en groenten, geserveerd met gekruide tomatensaus. 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"Specialiteiten van het restaurant"</w:t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Groentegerechten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Geserveerd met witte rijst, Atjar en emping </w:t>
        <w:br/>
        <w:t xml:space="preserve"/>
        <w:br/>
        <w:t xml:space="preserve">40. Sayur Lodeh € 11,50</w:t>
        <w:br/>
        <w:t xml:space="preserve">Gekookte gemengde groenten in kruidige kokossaus. </w:t>
        <w:br/>
        <w:t xml:space="preserve"/>
        <w:br/>
        <w:t xml:space="preserve">41. Gado-Gado € 11,50</w:t>
        <w:br/>
        <w:t xml:space="preserve">Een exclusieve groentemix in een smakelijke pindasaus </w:t>
        <w:br/>
        <w:t xml:space="preserve"/>
        <w:br/>
        <w:t xml:space="preserve">42. Tumisan Sayuran € 11,50</w:t>
        <w:br/>
        <w:t xml:space="preserve">Gevarieerde gekookte verse groenten op oosterse smaak. </w:t>
        <w:br/>
        <w:t xml:space="preserve"/>
        <w:br/>
        <w:t xml:space="preserve">43. Tahu Telor € 12,50</w:t>
        <w:br/>
        <w:t xml:space="preserve">Gebakken eiergerecht gevuld met soja en diverse groenten, geserveerd met pittig gekruide sojasaus 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Indonesische rijst 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44. Nasi / Goreng Rames € 12,50</w:t>
        <w:br/>
        <w:t xml:space="preserve">Witte rijst / gebakken rijst geserveerd met daging rudjak, ayam ritja-ritja,2 stokjes saté, babi ketjap, sayur lodeh, sambal goreng telur, atjar, serundeng en krupuk. </w:t>
        <w:br/>
        <w:t xml:space="preserve"/>
        <w:br/>
        <w:t xml:space="preserve">45. Nasi Goreng Madura € 13,90</w:t>
        <w:br/>
        <w:t xml:space="preserve">Extra pittig gebakken gekruide rijst gevuld met garnalen en vlees geserveerd met 2 stokjes saté makasar, sayor lodeh, atjar en krupuk. </w:t>
        <w:br/>
        <w:t xml:space="preserve"/>
        <w:br/>
        <w:t xml:space="preserve">46. Nasi Goreng Djawa € 13,50</w:t>
        <w:br/>
        <w:t xml:space="preserve">Extra pittige gebakken rijstschotel gevuld met vlees geserveerd met daging rendang, ayam ritja-ritja, 2 stokjes saté makasar,sambal goreng telur en krupuk. </w:t>
        <w:br/>
        <w:t xml:space="preserve"/>
        <w:br/>
        <w:t xml:space="preserve">47. Nasi Kuning Batavia € 13,50</w:t>
        <w:br/>
        <w:t xml:space="preserve">Gekruide saffraan rijst geserveerd met babi ketjap, daging rendang, ayam semur,2 stokjes saté babi, sambal goreng boontjes, atjar, serundeng en krupuk. </w:t>
        <w:br/>
        <w:t xml:space="preserve"/>
        <w:br/>
        <w:t xml:space="preserve">48. Lontong Tjap Go-Me € 14,50</w:t>
        <w:br/>
        <w:t xml:space="preserve">Blokjes witte rijst geserveerd met daging rudjak, ayam keri jawa, 2 stokjes saté ayam, sayur lodeh, telur belado, atjar, en emping. </w:t>
        <w:br/>
        <w:t xml:space="preserve"/>
        <w:br/>
        <w:t xml:space="preserve">49. Lontong Batavia € 13,50</w:t>
        <w:br/>
        <w:t xml:space="preserve">Blokjes witte rijst geserveerd met daging rendang, 2 stokjes saté babi, ayam semur, sayur lodeh, sambal goreng boontjes, atjar, serundeng en krupuk. </w:t>
        <w:br/>
        <w:t xml:space="preserve"/>
        <w:br/>
        <w:t xml:space="preserve">50. Gado-Gado Kompleet € 13,50</w:t>
        <w:br/>
        <w:t xml:space="preserve">Gado-gado met lontong, 3 stokjes saté ayam, krupuk en emping. 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Indonesische bami gerechten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51. Bami Goreng Rames € 12,50</w:t>
        <w:br/>
        <w:t xml:space="preserve">Gebakken bami, geserveerd met babi ketjap, daging rudjak, ayam ritja-ritja, 2 stokjes saté , sambal goreng telur, sayur lodeh, atjar, serundeng en krupuk. </w:t>
        <w:br/>
        <w:t xml:space="preserve"/>
        <w:br/>
        <w:t xml:space="preserve">52. Bami Goreng Madura € 13,50</w:t>
        <w:br/>
        <w:t xml:space="preserve">Extra pittige gebakken gekruide bami gevuld met garnalen en vlees geserveerd met 2 stokjes saté makasar, sayur lodeh, atjar en krupuk. </w:t>
        <w:br/>
        <w:t xml:space="preserve"/>
        <w:br/>
        <w:t xml:space="preserve">53. Bami Goreng Batavia € 12,50</w:t>
        <w:br/>
        <w:t xml:space="preserve">Gebakken bami geserveerd met daging rendang, ayam ritja-ritja, babi ketjap, 2 stokjes sate, sayur lodeh, sambal goreng telur, atjar en krupuk. </w:t>
        <w:br/>
        <w:t xml:space="preserve"/>
      </w:r>
    </w:p>
    <w:p>
      <w:pPr/>
      <w:r>
        <w:rPr>
          <w:rFonts w:ascii="Lucida Sans Unicode" w:hAnsi="Lucida Sans Unicode" w:cs="Lucida Sans Unicode"/>
          <w:sz w:val="28"/>
          <w:sz-cs w:val="28"/>
        </w:rPr>
        <w:t xml:space="preserve">Kindermenu (tot 12 jaar)</w:t>
      </w:r>
    </w:p>
    <w:p>
      <w:pPr/>
      <w:r>
        <w:rPr>
          <w:rFonts w:ascii="Lucida Sans Unicode" w:hAnsi="Lucida Sans Unicode" w:cs="Lucida Sans Unicode"/>
          <w:sz w:val="24"/>
          <w:sz-cs w:val="24"/>
        </w:rPr>
        <w:t xml:space="preserve">54. Kinder Friet € 6,90</w:t>
        <w:br/>
        <w:t xml:space="preserve">Friet met gebakken kip saté, en mayonaise. </w:t>
        <w:br/>
        <w:t xml:space="preserve"/>
        <w:br/>
        <w:t xml:space="preserve">55. Kinder Nasi € 6,90</w:t>
        <w:br/>
        <w:t xml:space="preserve">Gebakken rijst met babi ketjap, saté, sayur lodeh en krupuk. </w:t>
        <w:br/>
        <w:t xml:space="preserve"/>
        <w:br/>
        <w:t xml:space="preserve">56. Kinder Bami € 6,90</w:t>
        <w:br/>
        <w:t xml:space="preserve">Gebakken bami met babi ketjap, saté, sayur lodeh en krupuk. </w:t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